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25" w:type="dxa"/>
        <w:tblInd w:w="-1121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1049"/>
        <w:gridCol w:w="1276"/>
        <w:gridCol w:w="2410"/>
        <w:gridCol w:w="1417"/>
        <w:gridCol w:w="851"/>
        <w:gridCol w:w="1843"/>
        <w:gridCol w:w="1417"/>
        <w:gridCol w:w="1276"/>
        <w:gridCol w:w="1134"/>
        <w:gridCol w:w="1467"/>
      </w:tblGrid>
      <w:tr w:rsidR="002C00FD" w:rsidRPr="00AC0917" w:rsidTr="00AD3132">
        <w:trPr>
          <w:trHeight w:val="624"/>
        </w:trPr>
        <w:tc>
          <w:tcPr>
            <w:tcW w:w="16225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Default="002C00FD" w:rsidP="00AD3132">
            <w:pPr>
              <w:adjustRightInd/>
              <w:snapToGrid/>
              <w:spacing w:after="0"/>
              <w:ind w:firstLineChars="400" w:firstLine="964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78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附件1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“牵手未来”红领巾阅读好书榜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图书推荐</w:t>
            </w: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表</w:t>
            </w:r>
          </w:p>
        </w:tc>
      </w:tr>
      <w:tr w:rsidR="002C00FD" w:rsidRPr="00AC0917" w:rsidTr="00AD3132">
        <w:trPr>
          <w:trHeight w:val="624"/>
        </w:trPr>
        <w:tc>
          <w:tcPr>
            <w:tcW w:w="1622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C00FD" w:rsidRPr="00AC0917" w:rsidTr="00AD3132">
        <w:trPr>
          <w:trHeight w:val="13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书名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定价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出版年月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作者及简介    （200字以内）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内容分类              （儿童文学、科普百科、成长教育及阅读指导）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适读年级</w:t>
            </w:r>
            <w:proofErr w:type="gramEnd"/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 xml:space="preserve">   （低、中、高）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原创/引进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改革开放40年优秀成果/家庭共读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内容简介</w:t>
            </w:r>
          </w:p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（500字以内）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图书特色      （100字以内）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市场表现及其他（100字以内）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</w:rPr>
              <w:t>出版社</w:t>
            </w:r>
          </w:p>
        </w:tc>
      </w:tr>
      <w:tr w:rsidR="002C00FD" w:rsidRPr="00AC0917" w:rsidTr="00AD3132">
        <w:trPr>
          <w:trHeight w:val="8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C00FD" w:rsidRPr="00AC0917" w:rsidTr="00AD3132">
        <w:trPr>
          <w:trHeight w:val="8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C00FD" w:rsidRPr="00AC0917" w:rsidTr="00AD3132">
        <w:trPr>
          <w:trHeight w:val="799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</w:rPr>
              <w:t>联系人：XXX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</w:rPr>
              <w:t>联系电话：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C00FD" w:rsidRPr="00AC0917" w:rsidTr="00AD3132">
        <w:trPr>
          <w:trHeight w:val="799"/>
        </w:trPr>
        <w:tc>
          <w:tcPr>
            <w:tcW w:w="16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0FD" w:rsidRPr="00AC0917" w:rsidRDefault="002C00FD" w:rsidP="00AD313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C0917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备注：封面电子文件另附，格式JPG，封面正面非立体，以“书名+出版社”命名文件</w:t>
            </w:r>
          </w:p>
        </w:tc>
      </w:tr>
    </w:tbl>
    <w:p w:rsidR="00E10C01" w:rsidRPr="002C00FD" w:rsidRDefault="00E10C01">
      <w:bookmarkStart w:id="0" w:name="_GoBack"/>
      <w:bookmarkEnd w:id="0"/>
    </w:p>
    <w:sectPr w:rsidR="00E10C01" w:rsidRPr="002C00FD" w:rsidSect="002C00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E5" w:rsidRDefault="007F03E5" w:rsidP="002C00FD">
      <w:pPr>
        <w:spacing w:after="0"/>
      </w:pPr>
      <w:r>
        <w:separator/>
      </w:r>
    </w:p>
  </w:endnote>
  <w:endnote w:type="continuationSeparator" w:id="0">
    <w:p w:rsidR="007F03E5" w:rsidRDefault="007F03E5" w:rsidP="002C0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E5" w:rsidRDefault="007F03E5" w:rsidP="002C00FD">
      <w:pPr>
        <w:spacing w:after="0"/>
      </w:pPr>
      <w:r>
        <w:separator/>
      </w:r>
    </w:p>
  </w:footnote>
  <w:footnote w:type="continuationSeparator" w:id="0">
    <w:p w:rsidR="007F03E5" w:rsidRDefault="007F03E5" w:rsidP="002C00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5"/>
    <w:rsid w:val="001D04C5"/>
    <w:rsid w:val="002C00FD"/>
    <w:rsid w:val="007F03E5"/>
    <w:rsid w:val="00E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2018-03-23T03:07:00Z</dcterms:created>
  <dcterms:modified xsi:type="dcterms:W3CDTF">2018-03-23T03:08:00Z</dcterms:modified>
</cp:coreProperties>
</file>